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5AC" w:rsidRDefault="0050592B" w:rsidP="00FE45AC">
      <w:pPr>
        <w:jc w:val="both"/>
        <w:rPr>
          <w:b/>
        </w:rPr>
      </w:pPr>
      <w:bookmarkStart w:id="0" w:name="_GoBack"/>
      <w:r w:rsidRPr="0050592B">
        <w:rPr>
          <w:b/>
        </w:rPr>
        <w:t>Get In Contact With Domino QQ True Information Shared</w:t>
      </w:r>
    </w:p>
    <w:p w:rsidR="0050592B" w:rsidRDefault="0050592B" w:rsidP="00FE45AC">
      <w:pPr>
        <w:jc w:val="both"/>
        <w:rPr>
          <w:b/>
        </w:rPr>
      </w:pPr>
    </w:p>
    <w:p w:rsidR="0050592B" w:rsidRDefault="0050592B" w:rsidP="00FE45AC">
      <w:pPr>
        <w:jc w:val="both"/>
        <w:rPr>
          <w:b/>
        </w:rPr>
      </w:pPr>
    </w:p>
    <w:p w:rsidR="0050592B" w:rsidRPr="0050592B" w:rsidRDefault="0050592B" w:rsidP="0050592B">
      <w:pPr>
        <w:jc w:val="both"/>
      </w:pPr>
      <w:r w:rsidRPr="00596B8B">
        <w:t xml:space="preserve">Seeking to </w:t>
      </w:r>
      <w:proofErr w:type="gramStart"/>
      <w:r w:rsidRPr="00596B8B">
        <w:t>Get</w:t>
      </w:r>
      <w:proofErr w:type="gramEnd"/>
      <w:r w:rsidRPr="00596B8B">
        <w:t xml:space="preserve"> pleasure from inside the Delight of an World-wide-web </w:t>
      </w:r>
      <w:proofErr w:type="spellStart"/>
      <w:r w:rsidRPr="00596B8B">
        <w:t>qq</w:t>
      </w:r>
      <w:proofErr w:type="spellEnd"/>
      <w:r w:rsidRPr="00596B8B">
        <w:t xml:space="preserve"> online Wager, On</w:t>
      </w:r>
      <w:r w:rsidRPr="0050592B">
        <w:rPr>
          <w:b/>
        </w:rPr>
        <w:t xml:space="preserve"> </w:t>
      </w:r>
      <w:r w:rsidRPr="0050592B">
        <w:t xml:space="preserve">the other hand, you can easily not attain Vegas? Why never you attempt your luck at on line on line casino wager. The world broad net on line casino wager neighborhood has advanced to become a huge piece of this gambling pie. Hundreds of hundreds of gamers return to web gambling just like a safe and fulfilling technique to spend a few bucks, even using a chance to safe hundreds or perhaps tens of thousands$$$ at return. On the web </w:t>
      </w:r>
      <w:proofErr w:type="spellStart"/>
      <w:r w:rsidRPr="0050592B">
        <w:t>dominoqq</w:t>
      </w:r>
      <w:proofErr w:type="spellEnd"/>
      <w:r w:rsidRPr="0050592B">
        <w:t xml:space="preserve"> online gambling and operating honestly are two distinctive factors. In casinos, there is the area of luck. You can get fortunate whenever you discover numerous techniques, however to produce a complete time revenue from online on line casino gambling is wholly out of this query.</w:t>
      </w:r>
      <w:r w:rsidRPr="0050592B">
        <w:cr/>
      </w:r>
    </w:p>
    <w:p w:rsidR="0050592B" w:rsidRPr="0050592B" w:rsidRDefault="0050592B" w:rsidP="0050592B">
      <w:pPr>
        <w:jc w:val="both"/>
      </w:pPr>
      <w:proofErr w:type="gramStart"/>
      <w:r w:rsidRPr="0050592B">
        <w:t xml:space="preserve">Enjoying a regular </w:t>
      </w:r>
      <w:proofErr w:type="spellStart"/>
      <w:r w:rsidRPr="0050592B">
        <w:t>agen</w:t>
      </w:r>
      <w:proofErr w:type="spellEnd"/>
      <w:r w:rsidRPr="0050592B">
        <w:t xml:space="preserve"> </w:t>
      </w:r>
      <w:proofErr w:type="spellStart"/>
      <w:r w:rsidRPr="0050592B">
        <w:t>bandarq</w:t>
      </w:r>
      <w:proofErr w:type="spellEnd"/>
      <w:r w:rsidRPr="0050592B">
        <w:t>.</w:t>
      </w:r>
      <w:proofErr w:type="gramEnd"/>
      <w:r w:rsidRPr="0050592B">
        <w:t xml:space="preserve"> Besides it is easier and in most cases zero value to set up an account, then you definitely deposit as much as </w:t>
      </w:r>
      <w:proofErr w:type="spellStart"/>
      <w:r w:rsidRPr="0050592B">
        <w:t>as</w:t>
      </w:r>
      <w:proofErr w:type="spellEnd"/>
      <w:r w:rsidRPr="0050592B">
        <w:t xml:space="preserve"> tiny as you wish utilizing credit score or debit card to take a position within your wager. Online safety is a lot safer and much more on-line on line casino gamers will probably really feel a whole lot safer considering the fact that you'll find now added safety measures to safeguard your challenging gained dollars, as well as your winnings, are significantly more shielded. The matches available for Online on line casino gambling are a lot more </w:t>
      </w:r>
      <w:proofErr w:type="gramStart"/>
      <w:r w:rsidRPr="0050592B">
        <w:t>Different</w:t>
      </w:r>
      <w:proofErr w:type="gramEnd"/>
      <w:r w:rsidRPr="0050592B">
        <w:t xml:space="preserve"> than consumers in standard casinos. The web based planet on line casino gambler looking to get a problem will adore Baccarat. By making </w:t>
      </w:r>
      <w:proofErr w:type="spellStart"/>
      <w:proofErr w:type="gramStart"/>
      <w:r w:rsidRPr="0050592B">
        <w:t>a</w:t>
      </w:r>
      <w:proofErr w:type="spellEnd"/>
      <w:proofErr w:type="gramEnd"/>
      <w:r w:rsidRPr="0050592B">
        <w:t xml:space="preserve"> amazing way for that online game you are finding to perform with you will quickly be miles in advance on people today who perform on line </w:t>
      </w:r>
      <w:hyperlink r:id="rId7" w:history="1">
        <w:r w:rsidRPr="00A113EF">
          <w:rPr>
            <w:rStyle w:val="Hyperlink"/>
          </w:rPr>
          <w:t>domino qq</w:t>
        </w:r>
      </w:hyperlink>
      <w:r w:rsidRPr="0050592B">
        <w:t xml:space="preserve">. Have interaction on net gambling discussion boards at which it really is achievable to find out from skilled gamers. In the event the web based customers make use of this webpage on-line, they could get facts about </w:t>
      </w:r>
      <w:proofErr w:type="spellStart"/>
      <w:r w:rsidRPr="0050592B">
        <w:t>dominoqq</w:t>
      </w:r>
      <w:proofErr w:type="spellEnd"/>
      <w:r w:rsidRPr="0050592B">
        <w:t xml:space="preserve"> online.</w:t>
      </w:r>
      <w:r w:rsidRPr="0050592B">
        <w:cr/>
      </w:r>
    </w:p>
    <w:p w:rsidR="0050592B" w:rsidRPr="0050592B" w:rsidRDefault="0050592B" w:rsidP="0050592B">
      <w:pPr>
        <w:jc w:val="both"/>
      </w:pPr>
      <w:r w:rsidRPr="0050592B">
        <w:t xml:space="preserve">Probability to forecast the match's benefits, you are going to acquire reliable ways for Poker, Craps and Baccarat. Blackjack is truly a truly normal starting to net domino99 gambling often, one of probably the most beneficial strategy shall be to face primarily based on your personal hand as well as the dealer's upward. The chance of this participant profitable a hand is various from precisely what occurred prior to. Mathematically, gamers drop a bit longer after the "card up" the trader will get is definitely an Ace or perhaps a </w:t>
      </w:r>
      <w:proofErr w:type="spellStart"/>
      <w:r w:rsidRPr="0050592B">
        <w:t>ten.With</w:t>
      </w:r>
      <w:proofErr w:type="spellEnd"/>
      <w:r w:rsidRPr="0050592B">
        <w:t xml:space="preserve"> each other along with his methods He also shown that "based" on What playing cards have been performed, a person could understand what playing cards have been deserted as well as this may dictate the way in which the gamer demands to perform together with his hand. If including significantly more playing cards had been deserted which favored the ball participant, the gamer necessary </w:t>
      </w:r>
      <w:proofErr w:type="gramStart"/>
      <w:r w:rsidRPr="0050592B">
        <w:t>a</w:t>
      </w:r>
      <w:proofErr w:type="gramEnd"/>
      <w:r w:rsidRPr="0050592B">
        <w:t xml:space="preserve"> additionally and will probably increase the guess dimension to capitalize on his advantage. Much better would be to click on right here or pay a visit to our formal web page to understand about </w:t>
      </w:r>
      <w:proofErr w:type="spellStart"/>
      <w:r w:rsidRPr="0050592B">
        <w:t>qq</w:t>
      </w:r>
      <w:proofErr w:type="spellEnd"/>
      <w:r w:rsidRPr="0050592B">
        <w:t xml:space="preserve"> online.</w:t>
      </w:r>
      <w:r w:rsidRPr="0050592B">
        <w:cr/>
      </w:r>
    </w:p>
    <w:p w:rsidR="0050592B" w:rsidRPr="0050592B" w:rsidRDefault="0050592B" w:rsidP="0050592B">
      <w:pPr>
        <w:jc w:val="both"/>
        <w:rPr>
          <w:b/>
        </w:rPr>
      </w:pPr>
      <w:r w:rsidRPr="0050592B">
        <w:rPr>
          <w:b/>
        </w:rPr>
        <w:cr/>
      </w:r>
    </w:p>
    <w:p w:rsidR="0050592B" w:rsidRPr="0050592B" w:rsidRDefault="0050592B" w:rsidP="0050592B">
      <w:pPr>
        <w:jc w:val="both"/>
        <w:rPr>
          <w:b/>
        </w:rPr>
      </w:pPr>
      <w:r w:rsidRPr="0050592B">
        <w:rPr>
          <w:b/>
        </w:rPr>
        <w:lastRenderedPageBreak/>
        <w:cr/>
      </w:r>
    </w:p>
    <w:p w:rsidR="0050592B" w:rsidRPr="0050592B" w:rsidRDefault="0050592B" w:rsidP="0050592B">
      <w:pPr>
        <w:jc w:val="both"/>
        <w:rPr>
          <w:b/>
        </w:rPr>
      </w:pPr>
      <w:r w:rsidRPr="0050592B">
        <w:rPr>
          <w:b/>
        </w:rPr>
        <w:cr/>
      </w:r>
    </w:p>
    <w:p w:rsidR="0050592B" w:rsidRPr="0050592B" w:rsidRDefault="0050592B" w:rsidP="0050592B">
      <w:pPr>
        <w:jc w:val="both"/>
        <w:rPr>
          <w:b/>
        </w:rPr>
      </w:pPr>
      <w:r w:rsidRPr="0050592B">
        <w:rPr>
          <w:b/>
        </w:rPr>
        <w:cr/>
      </w:r>
      <w:bookmarkEnd w:id="0"/>
    </w:p>
    <w:sectPr w:rsidR="0050592B" w:rsidRPr="005059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9E0" w:rsidRDefault="000439E0" w:rsidP="0058182F">
      <w:r>
        <w:separator/>
      </w:r>
    </w:p>
  </w:endnote>
  <w:endnote w:type="continuationSeparator" w:id="0">
    <w:p w:rsidR="000439E0" w:rsidRDefault="000439E0" w:rsidP="0058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9E0" w:rsidRDefault="000439E0" w:rsidP="0058182F">
      <w:r>
        <w:separator/>
      </w:r>
    </w:p>
  </w:footnote>
  <w:footnote w:type="continuationSeparator" w:id="0">
    <w:p w:rsidR="000439E0" w:rsidRDefault="000439E0" w:rsidP="00581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49D"/>
    <w:rsid w:val="00000D88"/>
    <w:rsid w:val="00004FB2"/>
    <w:rsid w:val="000128C1"/>
    <w:rsid w:val="00023338"/>
    <w:rsid w:val="00027817"/>
    <w:rsid w:val="000313A7"/>
    <w:rsid w:val="000342E8"/>
    <w:rsid w:val="00034C50"/>
    <w:rsid w:val="0003761E"/>
    <w:rsid w:val="000439E0"/>
    <w:rsid w:val="00046400"/>
    <w:rsid w:val="000531E1"/>
    <w:rsid w:val="00057CEC"/>
    <w:rsid w:val="000726B4"/>
    <w:rsid w:val="0008135C"/>
    <w:rsid w:val="00082596"/>
    <w:rsid w:val="00085396"/>
    <w:rsid w:val="00090E5A"/>
    <w:rsid w:val="00093680"/>
    <w:rsid w:val="00095099"/>
    <w:rsid w:val="000A2AD2"/>
    <w:rsid w:val="000B6F15"/>
    <w:rsid w:val="000C0DCE"/>
    <w:rsid w:val="000C2574"/>
    <w:rsid w:val="000C3FBC"/>
    <w:rsid w:val="000C76AD"/>
    <w:rsid w:val="000D110B"/>
    <w:rsid w:val="000D533A"/>
    <w:rsid w:val="000E43B7"/>
    <w:rsid w:val="000F4B8A"/>
    <w:rsid w:val="00101639"/>
    <w:rsid w:val="0011599C"/>
    <w:rsid w:val="00122571"/>
    <w:rsid w:val="00122CAE"/>
    <w:rsid w:val="001312E2"/>
    <w:rsid w:val="0013779A"/>
    <w:rsid w:val="00144957"/>
    <w:rsid w:val="00152AF7"/>
    <w:rsid w:val="0015506B"/>
    <w:rsid w:val="00160BA0"/>
    <w:rsid w:val="00163810"/>
    <w:rsid w:val="00166F8B"/>
    <w:rsid w:val="0018008F"/>
    <w:rsid w:val="00182967"/>
    <w:rsid w:val="001836AC"/>
    <w:rsid w:val="00184BE3"/>
    <w:rsid w:val="001A4C3C"/>
    <w:rsid w:val="001A6FE6"/>
    <w:rsid w:val="001B06C2"/>
    <w:rsid w:val="001B5CF1"/>
    <w:rsid w:val="001D42ED"/>
    <w:rsid w:val="001D53CB"/>
    <w:rsid w:val="001E207F"/>
    <w:rsid w:val="001E2B40"/>
    <w:rsid w:val="001E6B30"/>
    <w:rsid w:val="001F4EC6"/>
    <w:rsid w:val="001F618C"/>
    <w:rsid w:val="001F76BD"/>
    <w:rsid w:val="002032D9"/>
    <w:rsid w:val="002106FD"/>
    <w:rsid w:val="00215A9A"/>
    <w:rsid w:val="0022038F"/>
    <w:rsid w:val="00233930"/>
    <w:rsid w:val="00250E37"/>
    <w:rsid w:val="00270D51"/>
    <w:rsid w:val="00277740"/>
    <w:rsid w:val="00286231"/>
    <w:rsid w:val="002A081D"/>
    <w:rsid w:val="002B3184"/>
    <w:rsid w:val="002B4F57"/>
    <w:rsid w:val="002C1BD6"/>
    <w:rsid w:val="002C6BAC"/>
    <w:rsid w:val="002D4C74"/>
    <w:rsid w:val="002F5DD8"/>
    <w:rsid w:val="002F66CF"/>
    <w:rsid w:val="00302306"/>
    <w:rsid w:val="00304BD5"/>
    <w:rsid w:val="003103EE"/>
    <w:rsid w:val="0031172E"/>
    <w:rsid w:val="003156F3"/>
    <w:rsid w:val="00320E55"/>
    <w:rsid w:val="00323184"/>
    <w:rsid w:val="00341494"/>
    <w:rsid w:val="0034579F"/>
    <w:rsid w:val="00351C97"/>
    <w:rsid w:val="0035275C"/>
    <w:rsid w:val="003614E7"/>
    <w:rsid w:val="00366A2A"/>
    <w:rsid w:val="00370C90"/>
    <w:rsid w:val="003758BE"/>
    <w:rsid w:val="00376EE5"/>
    <w:rsid w:val="003834E2"/>
    <w:rsid w:val="00383BC2"/>
    <w:rsid w:val="0038637A"/>
    <w:rsid w:val="0039489F"/>
    <w:rsid w:val="003A239C"/>
    <w:rsid w:val="003A3439"/>
    <w:rsid w:val="003A65C1"/>
    <w:rsid w:val="003C1FCB"/>
    <w:rsid w:val="003D039D"/>
    <w:rsid w:val="003D52C1"/>
    <w:rsid w:val="003F0F05"/>
    <w:rsid w:val="00405C50"/>
    <w:rsid w:val="00411036"/>
    <w:rsid w:val="00411FEB"/>
    <w:rsid w:val="00417AFD"/>
    <w:rsid w:val="00420DCC"/>
    <w:rsid w:val="00422072"/>
    <w:rsid w:val="00433A77"/>
    <w:rsid w:val="0043472D"/>
    <w:rsid w:val="00435C42"/>
    <w:rsid w:val="00437C35"/>
    <w:rsid w:val="00442056"/>
    <w:rsid w:val="00442C7B"/>
    <w:rsid w:val="00445E3F"/>
    <w:rsid w:val="0045079D"/>
    <w:rsid w:val="004562CA"/>
    <w:rsid w:val="00460175"/>
    <w:rsid w:val="00461DAD"/>
    <w:rsid w:val="00462339"/>
    <w:rsid w:val="00464B7F"/>
    <w:rsid w:val="00466ECA"/>
    <w:rsid w:val="00470112"/>
    <w:rsid w:val="0047049A"/>
    <w:rsid w:val="00490901"/>
    <w:rsid w:val="004924AD"/>
    <w:rsid w:val="004A020F"/>
    <w:rsid w:val="004B7ECC"/>
    <w:rsid w:val="004C16E4"/>
    <w:rsid w:val="004C6669"/>
    <w:rsid w:val="004C7A9C"/>
    <w:rsid w:val="004D1A9B"/>
    <w:rsid w:val="004D6532"/>
    <w:rsid w:val="004E3BEB"/>
    <w:rsid w:val="004E498E"/>
    <w:rsid w:val="0050592B"/>
    <w:rsid w:val="00514FDE"/>
    <w:rsid w:val="0051542E"/>
    <w:rsid w:val="00522286"/>
    <w:rsid w:val="005251A4"/>
    <w:rsid w:val="005406D1"/>
    <w:rsid w:val="00551444"/>
    <w:rsid w:val="00553E95"/>
    <w:rsid w:val="00572FB8"/>
    <w:rsid w:val="00573D84"/>
    <w:rsid w:val="0058182F"/>
    <w:rsid w:val="00596B8B"/>
    <w:rsid w:val="00597E38"/>
    <w:rsid w:val="005A4A3F"/>
    <w:rsid w:val="005A5F03"/>
    <w:rsid w:val="005A6300"/>
    <w:rsid w:val="005B2AE0"/>
    <w:rsid w:val="005B318C"/>
    <w:rsid w:val="005B5F46"/>
    <w:rsid w:val="005B6EB3"/>
    <w:rsid w:val="005B7E39"/>
    <w:rsid w:val="005C29A0"/>
    <w:rsid w:val="005C320C"/>
    <w:rsid w:val="005E07E0"/>
    <w:rsid w:val="005E0A13"/>
    <w:rsid w:val="005E40E8"/>
    <w:rsid w:val="005E5961"/>
    <w:rsid w:val="005E65C8"/>
    <w:rsid w:val="00602FAC"/>
    <w:rsid w:val="0060660C"/>
    <w:rsid w:val="00616CE4"/>
    <w:rsid w:val="00627A8E"/>
    <w:rsid w:val="006358F0"/>
    <w:rsid w:val="006437CB"/>
    <w:rsid w:val="00646AA8"/>
    <w:rsid w:val="0065153D"/>
    <w:rsid w:val="006524E2"/>
    <w:rsid w:val="00675468"/>
    <w:rsid w:val="00680049"/>
    <w:rsid w:val="0068223E"/>
    <w:rsid w:val="00687894"/>
    <w:rsid w:val="006965F9"/>
    <w:rsid w:val="006A48F2"/>
    <w:rsid w:val="006B0DBF"/>
    <w:rsid w:val="006C3D28"/>
    <w:rsid w:val="006C7948"/>
    <w:rsid w:val="006D5EC1"/>
    <w:rsid w:val="006E2E2A"/>
    <w:rsid w:val="006E75FE"/>
    <w:rsid w:val="006E7B3A"/>
    <w:rsid w:val="006F04B4"/>
    <w:rsid w:val="006F2557"/>
    <w:rsid w:val="006F2D38"/>
    <w:rsid w:val="006F4591"/>
    <w:rsid w:val="00706B35"/>
    <w:rsid w:val="007116E6"/>
    <w:rsid w:val="0072461B"/>
    <w:rsid w:val="00733379"/>
    <w:rsid w:val="00736D07"/>
    <w:rsid w:val="00742185"/>
    <w:rsid w:val="00746BE2"/>
    <w:rsid w:val="00750E00"/>
    <w:rsid w:val="00750EB6"/>
    <w:rsid w:val="0075398A"/>
    <w:rsid w:val="0076220F"/>
    <w:rsid w:val="00765D80"/>
    <w:rsid w:val="007708E6"/>
    <w:rsid w:val="00770A6E"/>
    <w:rsid w:val="00773EA8"/>
    <w:rsid w:val="00780906"/>
    <w:rsid w:val="007913F0"/>
    <w:rsid w:val="0079165B"/>
    <w:rsid w:val="00797B6E"/>
    <w:rsid w:val="007A3126"/>
    <w:rsid w:val="007A4F27"/>
    <w:rsid w:val="007B0232"/>
    <w:rsid w:val="007B0825"/>
    <w:rsid w:val="007D21C2"/>
    <w:rsid w:val="007D78AF"/>
    <w:rsid w:val="007E092C"/>
    <w:rsid w:val="007E32F3"/>
    <w:rsid w:val="007E547D"/>
    <w:rsid w:val="00802859"/>
    <w:rsid w:val="00812B1F"/>
    <w:rsid w:val="00813E8D"/>
    <w:rsid w:val="00834D37"/>
    <w:rsid w:val="0085767C"/>
    <w:rsid w:val="008634A5"/>
    <w:rsid w:val="00863A9D"/>
    <w:rsid w:val="00897589"/>
    <w:rsid w:val="008B198E"/>
    <w:rsid w:val="008C0E0E"/>
    <w:rsid w:val="008C399C"/>
    <w:rsid w:val="008C7448"/>
    <w:rsid w:val="008D5F01"/>
    <w:rsid w:val="008E0788"/>
    <w:rsid w:val="008E7F41"/>
    <w:rsid w:val="008F1517"/>
    <w:rsid w:val="008F2385"/>
    <w:rsid w:val="008F5DE4"/>
    <w:rsid w:val="009014A3"/>
    <w:rsid w:val="0090326D"/>
    <w:rsid w:val="0091107E"/>
    <w:rsid w:val="0091579B"/>
    <w:rsid w:val="00917787"/>
    <w:rsid w:val="00921AAC"/>
    <w:rsid w:val="00926A07"/>
    <w:rsid w:val="00944EBD"/>
    <w:rsid w:val="00951A37"/>
    <w:rsid w:val="0095687C"/>
    <w:rsid w:val="00960F51"/>
    <w:rsid w:val="00962A19"/>
    <w:rsid w:val="00970DFF"/>
    <w:rsid w:val="00993121"/>
    <w:rsid w:val="009A1963"/>
    <w:rsid w:val="009B4D60"/>
    <w:rsid w:val="009C051A"/>
    <w:rsid w:val="009C07E8"/>
    <w:rsid w:val="009C67FC"/>
    <w:rsid w:val="009D7DAA"/>
    <w:rsid w:val="009E5B5C"/>
    <w:rsid w:val="009E6C2A"/>
    <w:rsid w:val="009F2B92"/>
    <w:rsid w:val="009F2E10"/>
    <w:rsid w:val="009F4E39"/>
    <w:rsid w:val="009F6887"/>
    <w:rsid w:val="00A05A9B"/>
    <w:rsid w:val="00A06CF4"/>
    <w:rsid w:val="00A113EF"/>
    <w:rsid w:val="00A12233"/>
    <w:rsid w:val="00A16248"/>
    <w:rsid w:val="00A2522C"/>
    <w:rsid w:val="00A33922"/>
    <w:rsid w:val="00A41217"/>
    <w:rsid w:val="00A43532"/>
    <w:rsid w:val="00A50DEB"/>
    <w:rsid w:val="00A548B9"/>
    <w:rsid w:val="00A63C64"/>
    <w:rsid w:val="00A67A6C"/>
    <w:rsid w:val="00A72469"/>
    <w:rsid w:val="00A855DC"/>
    <w:rsid w:val="00A87746"/>
    <w:rsid w:val="00A92C86"/>
    <w:rsid w:val="00AA69E7"/>
    <w:rsid w:val="00AB1926"/>
    <w:rsid w:val="00AC0CBD"/>
    <w:rsid w:val="00AC242C"/>
    <w:rsid w:val="00AE0069"/>
    <w:rsid w:val="00AF1DE8"/>
    <w:rsid w:val="00B04438"/>
    <w:rsid w:val="00B137C1"/>
    <w:rsid w:val="00B2207E"/>
    <w:rsid w:val="00B406FC"/>
    <w:rsid w:val="00B4102A"/>
    <w:rsid w:val="00B4467B"/>
    <w:rsid w:val="00B460F1"/>
    <w:rsid w:val="00B50F1E"/>
    <w:rsid w:val="00B54FB8"/>
    <w:rsid w:val="00B576FB"/>
    <w:rsid w:val="00B60B38"/>
    <w:rsid w:val="00B60D46"/>
    <w:rsid w:val="00B628C6"/>
    <w:rsid w:val="00B64060"/>
    <w:rsid w:val="00B6571E"/>
    <w:rsid w:val="00B7476A"/>
    <w:rsid w:val="00B81F64"/>
    <w:rsid w:val="00B86B25"/>
    <w:rsid w:val="00B90EA7"/>
    <w:rsid w:val="00BA1503"/>
    <w:rsid w:val="00BA7897"/>
    <w:rsid w:val="00BC0505"/>
    <w:rsid w:val="00BC171C"/>
    <w:rsid w:val="00BC1B22"/>
    <w:rsid w:val="00BC260A"/>
    <w:rsid w:val="00BD09D6"/>
    <w:rsid w:val="00BE30E3"/>
    <w:rsid w:val="00C03412"/>
    <w:rsid w:val="00C06424"/>
    <w:rsid w:val="00C12BCE"/>
    <w:rsid w:val="00C209B7"/>
    <w:rsid w:val="00C2239A"/>
    <w:rsid w:val="00C23E34"/>
    <w:rsid w:val="00C321E0"/>
    <w:rsid w:val="00C35E13"/>
    <w:rsid w:val="00C40E81"/>
    <w:rsid w:val="00C43E01"/>
    <w:rsid w:val="00C4510D"/>
    <w:rsid w:val="00C54AE2"/>
    <w:rsid w:val="00C5774B"/>
    <w:rsid w:val="00C73405"/>
    <w:rsid w:val="00C74CDA"/>
    <w:rsid w:val="00C76D05"/>
    <w:rsid w:val="00C80524"/>
    <w:rsid w:val="00CC3A24"/>
    <w:rsid w:val="00CE457A"/>
    <w:rsid w:val="00CE72D9"/>
    <w:rsid w:val="00CF01A5"/>
    <w:rsid w:val="00CF0ABD"/>
    <w:rsid w:val="00CF1675"/>
    <w:rsid w:val="00CF7293"/>
    <w:rsid w:val="00D01D8E"/>
    <w:rsid w:val="00D06206"/>
    <w:rsid w:val="00D06310"/>
    <w:rsid w:val="00D11C0F"/>
    <w:rsid w:val="00D147D5"/>
    <w:rsid w:val="00D21991"/>
    <w:rsid w:val="00D21C8C"/>
    <w:rsid w:val="00D229F1"/>
    <w:rsid w:val="00D279EC"/>
    <w:rsid w:val="00D33C09"/>
    <w:rsid w:val="00D342E6"/>
    <w:rsid w:val="00D357A0"/>
    <w:rsid w:val="00D371B6"/>
    <w:rsid w:val="00D6100A"/>
    <w:rsid w:val="00D6587F"/>
    <w:rsid w:val="00D70CCD"/>
    <w:rsid w:val="00D7576D"/>
    <w:rsid w:val="00D95F0C"/>
    <w:rsid w:val="00D97C42"/>
    <w:rsid w:val="00DA6E58"/>
    <w:rsid w:val="00DB4117"/>
    <w:rsid w:val="00DC3E78"/>
    <w:rsid w:val="00DF384F"/>
    <w:rsid w:val="00DF3B3E"/>
    <w:rsid w:val="00E02134"/>
    <w:rsid w:val="00E05E0B"/>
    <w:rsid w:val="00E1149D"/>
    <w:rsid w:val="00E21C4E"/>
    <w:rsid w:val="00E23F6A"/>
    <w:rsid w:val="00E25AF2"/>
    <w:rsid w:val="00E27730"/>
    <w:rsid w:val="00E47904"/>
    <w:rsid w:val="00E502D3"/>
    <w:rsid w:val="00E541BD"/>
    <w:rsid w:val="00E632FD"/>
    <w:rsid w:val="00E7511D"/>
    <w:rsid w:val="00E84202"/>
    <w:rsid w:val="00E929EA"/>
    <w:rsid w:val="00EA709A"/>
    <w:rsid w:val="00EB12DC"/>
    <w:rsid w:val="00EB1C51"/>
    <w:rsid w:val="00EB4037"/>
    <w:rsid w:val="00EC2171"/>
    <w:rsid w:val="00EC27BB"/>
    <w:rsid w:val="00ED09B3"/>
    <w:rsid w:val="00ED0CFD"/>
    <w:rsid w:val="00ED3D10"/>
    <w:rsid w:val="00ED67BD"/>
    <w:rsid w:val="00ED7230"/>
    <w:rsid w:val="00EF3F05"/>
    <w:rsid w:val="00EF6212"/>
    <w:rsid w:val="00F03412"/>
    <w:rsid w:val="00F130D4"/>
    <w:rsid w:val="00F2308B"/>
    <w:rsid w:val="00F25A2D"/>
    <w:rsid w:val="00F277C8"/>
    <w:rsid w:val="00F50BEF"/>
    <w:rsid w:val="00F515EF"/>
    <w:rsid w:val="00F56032"/>
    <w:rsid w:val="00F750E6"/>
    <w:rsid w:val="00F751C7"/>
    <w:rsid w:val="00F834FA"/>
    <w:rsid w:val="00FA2360"/>
    <w:rsid w:val="00FB049D"/>
    <w:rsid w:val="00FB5C56"/>
    <w:rsid w:val="00FD1FA9"/>
    <w:rsid w:val="00FE21D5"/>
    <w:rsid w:val="00FE45AC"/>
    <w:rsid w:val="00FE6881"/>
    <w:rsid w:val="00FF6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75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4EC6"/>
    <w:rPr>
      <w:color w:val="0000FF" w:themeColor="hyperlink"/>
      <w:u w:val="single"/>
    </w:rPr>
  </w:style>
  <w:style w:type="paragraph" w:styleId="Header">
    <w:name w:val="header"/>
    <w:basedOn w:val="Normal"/>
    <w:link w:val="HeaderChar"/>
    <w:uiPriority w:val="99"/>
    <w:unhideWhenUsed/>
    <w:rsid w:val="0058182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58182F"/>
  </w:style>
  <w:style w:type="paragraph" w:styleId="Footer">
    <w:name w:val="footer"/>
    <w:basedOn w:val="Normal"/>
    <w:link w:val="FooterChar"/>
    <w:uiPriority w:val="99"/>
    <w:unhideWhenUsed/>
    <w:rsid w:val="0058182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581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75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4EC6"/>
    <w:rPr>
      <w:color w:val="0000FF" w:themeColor="hyperlink"/>
      <w:u w:val="single"/>
    </w:rPr>
  </w:style>
  <w:style w:type="paragraph" w:styleId="Header">
    <w:name w:val="header"/>
    <w:basedOn w:val="Normal"/>
    <w:link w:val="HeaderChar"/>
    <w:uiPriority w:val="99"/>
    <w:unhideWhenUsed/>
    <w:rsid w:val="0058182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58182F"/>
  </w:style>
  <w:style w:type="paragraph" w:styleId="Footer">
    <w:name w:val="footer"/>
    <w:basedOn w:val="Normal"/>
    <w:link w:val="FooterChar"/>
    <w:uiPriority w:val="99"/>
    <w:unhideWhenUsed/>
    <w:rsid w:val="0058182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581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artuajaib.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1278</TotalTime>
  <Pages>2</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636</cp:revision>
  <dcterms:created xsi:type="dcterms:W3CDTF">2017-09-19T04:29:00Z</dcterms:created>
  <dcterms:modified xsi:type="dcterms:W3CDTF">2017-10-30T06:52:00Z</dcterms:modified>
</cp:coreProperties>
</file>